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54c82c3c8041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VEKST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a4aa087816d54860"/>
      <w:footerReference xmlns:r="http://schemas.openxmlformats.org/officeDocument/2006/relationships" w:type="default" r:id="Rbd42b7e23fa9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aa087816d54860" /><Relationship Type="http://schemas.openxmlformats.org/officeDocument/2006/relationships/footer" Target="/word/footer1.xml" Id="Rbd42b7e23fa94365" /></Relationships>
</file>