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97696a5cfd4e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Garmo,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36fe74719a48d0"/>
      <w:footerReference xmlns:r="http://schemas.openxmlformats.org/officeDocument/2006/relationships" w:type="default" r:id="R9195f23a9cd846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JEB AS   ·   Org.nr 911 956 101   ·   Kolbottvegen 19   ·   2685 GARMO   ·   jebyre@gmail.com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36fe74719a48d0" /><Relationship Type="http://schemas.openxmlformats.org/officeDocument/2006/relationships/footer" Target="/word/footer1.xml" Id="R9195f23a9cd8462a" /></Relationships>
</file>