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69fca60b748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JP'S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JP'S MASKIN AS</w:t>
      </w:r>
    </w:p>
    <w:sectPr>
      <w:headerReference xmlns:r="http://schemas.openxmlformats.org/officeDocument/2006/relationships" w:type="default" r:id="Rc72c9707a8404bc0"/>
      <w:footerReference xmlns:r="http://schemas.openxmlformats.org/officeDocument/2006/relationships" w:type="default" r:id="R3aeee7e02acf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JP'S MASKIN AS   ·   Org.nr 919 258 721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JP'S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c9707a8404bc0" /><Relationship Type="http://schemas.openxmlformats.org/officeDocument/2006/relationships/footer" Target="/word/footer1.xml" Id="R3aeee7e02acf4e4d" /></Relationships>
</file>