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537692d21243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HERTO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HERTO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f74adb544f4b1e"/>
      <w:footerReference xmlns:r="http://schemas.openxmlformats.org/officeDocument/2006/relationships" w:type="default" r:id="R68fa4c5b887643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HERTO HOLDING AS   ·   Org.nr 919 461 683   ·   Ole Vigs gate 26   ·   1517 MOSS   ·   torgeir@hersleth.no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f74adb544f4b1e" /><Relationship Type="http://schemas.openxmlformats.org/officeDocument/2006/relationships/footer" Target="/word/footer1.xml" Id="R68fa4c5b88764389" /></Relationships>
</file>