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220e4d2ef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SVORKA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SVORKA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63cb9850349c6"/>
      <w:footerReference xmlns:r="http://schemas.openxmlformats.org/officeDocument/2006/relationships" w:type="default" r:id="Ra4f9823b30ba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SVORKA ENERGI AS   ·   Org.nr 919 763 159   ·   Svartvassvegen 6   ·   6650 SURNADAL   ·   Tlf. 97 91 22 22   ·   firmapost@svorka.no   ·   www.svorka.no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SVORKA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63cb9850349c6" /><Relationship Type="http://schemas.openxmlformats.org/officeDocument/2006/relationships/footer" Target="/word/footer1.xml" Id="Ra4f9823b30ba445b" /></Relationships>
</file>