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76eba75bf4d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Åsane,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KSJ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KSJ HOLDING AS</w:t>
      </w:r>
    </w:p>
    <w:sectPr>
      <w:headerReference xmlns:r="http://schemas.openxmlformats.org/officeDocument/2006/relationships" w:type="default" r:id="Rf7a472a71d7e42d6"/>
      <w:footerReference xmlns:r="http://schemas.openxmlformats.org/officeDocument/2006/relationships" w:type="default" r:id="R0e2b073fe90b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KSJ HOLDING AS   ·   Org.nr 920 001 084   ·   Eidsvågskogen 19   ·   5104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472a71d7e42d6" /><Relationship Type="http://schemas.openxmlformats.org/officeDocument/2006/relationships/footer" Target="/word/footer1.xml" Id="R0e2b073fe90b4355" /></Relationships>
</file>