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dbdfcce2a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91a756e1a425f"/>
      <w:footerReference xmlns:r="http://schemas.openxmlformats.org/officeDocument/2006/relationships" w:type="default" r:id="Ra70df66e6f2e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TWICE HOLDING AS   ·   Org.nr 927 434 377   ·   c/o Robert Henning, Likollveien 19   ·   1781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91a756e1a425f" /><Relationship Type="http://schemas.openxmlformats.org/officeDocument/2006/relationships/footer" Target="/word/footer1.xml" Id="Ra70df66e6f2e48b1" /></Relationships>
</file>