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7de413007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S-R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S-R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be035d4794c24"/>
      <w:footerReference xmlns:r="http://schemas.openxmlformats.org/officeDocument/2006/relationships" w:type="default" r:id="Re08f5d3c8b72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GRUPPEN AS   ·   Org.nr 931 856 480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be035d4794c24" /><Relationship Type="http://schemas.openxmlformats.org/officeDocument/2006/relationships/footer" Target="/word/footer1.xml" Id="Re08f5d3c8b724eff" /></Relationships>
</file>