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dc2e1a40d46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M2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M2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baf24d5216485b"/>
      <w:footerReference xmlns:r="http://schemas.openxmlformats.org/officeDocument/2006/relationships" w:type="default" r:id="R97ef085103f2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M2 REVISJON AS   ·   Org.nr 933 831 086   ·   Julsundvegen 4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M2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af24d5216485b" /><Relationship Type="http://schemas.openxmlformats.org/officeDocument/2006/relationships/footer" Target="/word/footer1.xml" Id="R97ef085103f249b1" /></Relationships>
</file>