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c443244e2340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VAAK PARTNERCO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VAAK PARTNERCO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d9c50838864604"/>
      <w:footerReference xmlns:r="http://schemas.openxmlformats.org/officeDocument/2006/relationships" w:type="default" r:id="R3714adcfab1d47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VAAK PARTNERCO AS   ·   Org.nr 935 301 939   ·   c/o Vaak AS, Kirkegata 15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VAAK PARTNERCO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d9c50838864604" /><Relationship Type="http://schemas.openxmlformats.org/officeDocument/2006/relationships/footer" Target="/word/footer1.xml" Id="R3714adcfab1d473d" /></Relationships>
</file>