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500254773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CHARGING BULL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CHARGING BULL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dd2c9bd8c4012"/>
      <w:footerReference xmlns:r="http://schemas.openxmlformats.org/officeDocument/2006/relationships" w:type="default" r:id="R72c4443e5e46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CHARGING BULL AS   ·   Org.nr 935 668 581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CHARGING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dd2c9bd8c4012" /><Relationship Type="http://schemas.openxmlformats.org/officeDocument/2006/relationships/footer" Target="/word/footer1.xml" Id="R72c4443e5e464104" /></Relationships>
</file>