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ef72ffb7eb46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TANDEM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TANDEM AS</w:t>
      </w:r>
    </w:p>
    <w:sectPr>
      <w:headerReference xmlns:r="http://schemas.openxmlformats.org/officeDocument/2006/relationships" w:type="default" r:id="R76b0a2a2bfcc4027"/>
      <w:footerReference xmlns:r="http://schemas.openxmlformats.org/officeDocument/2006/relationships" w:type="default" r:id="R817f4f5ff05742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TANDEM AS   ·   Org.nr 947 857 169   ·   Rolfsbuktveien 2   ·   1364 FORNEBU   ·   Tlf. 67 11 58 00   ·   post@tandem.as   ·   www.tandem.as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TANDEM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b0a2a2bfcc4027" /><Relationship Type="http://schemas.openxmlformats.org/officeDocument/2006/relationships/footer" Target="/word/footer1.xml" Id="R817f4f5ff05742ba" /></Relationships>
</file>