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a4c19ae7b446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REVISJONSKOMPANIET MIDT-NORGE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38acd5cf9c2e4041"/>
      <w:footerReference xmlns:r="http://schemas.openxmlformats.org/officeDocument/2006/relationships" w:type="default" r:id="Ref88b6758777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cd5cf9c2e4041" /><Relationship Type="http://schemas.openxmlformats.org/officeDocument/2006/relationships/footer" Target="/word/footer1.xml" Id="Ref88b67587774f47" /></Relationships>
</file>