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7349dc8ad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JOHNSEN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JOHNSEN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15e8f15f245e1"/>
      <w:footerReference xmlns:r="http://schemas.openxmlformats.org/officeDocument/2006/relationships" w:type="default" r:id="R9f0bbcb27d06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15e8f15f245e1" /><Relationship Type="http://schemas.openxmlformats.org/officeDocument/2006/relationships/footer" Target="/word/footer1.xml" Id="R9f0bbcb27d06432f" /></Relationships>
</file>