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92a0223df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FRANZEFOSS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FRANZEFOSS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1e23f046c0491b"/>
      <w:footerReference xmlns:r="http://schemas.openxmlformats.org/officeDocument/2006/relationships" w:type="default" r:id="Rbba0f0a3bbdb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AS   ·   Org.nr 985 312 656   ·   Olav Ingstadsvei 5   ·   1309 RUD   ·   Tlf. 67 15 20 00   ·   firmapost@franzefoss.no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e23f046c0491b" /><Relationship Type="http://schemas.openxmlformats.org/officeDocument/2006/relationships/footer" Target="/word/footer1.xml" Id="Rbba0f0a3bbdb4aa1" /></Relationships>
</file>