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154fcc93646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TANNLEGE HERMANSEN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TANNLEGE HERMANSEN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b55b2cc1f64260"/>
      <w:footerReference xmlns:r="http://schemas.openxmlformats.org/officeDocument/2006/relationships" w:type="default" r:id="R235ebf4f1630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TANNLEGE HERMANSEN HOLDING AS   ·   Org.nr 989 018 248   ·   Siggerudveien 908   ·   1425 SKI   ·   Tlf. 64 86 55 15   ·   palhermansen@hotmail.com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TANNLEGE HERMANSEN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b55b2cc1f64260" /><Relationship Type="http://schemas.openxmlformats.org/officeDocument/2006/relationships/footer" Target="/word/footer1.xml" Id="R235ebf4f16304ee9" /></Relationships>
</file>