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e04302986948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 OHANA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 OHANA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046dfc3b7d41d6"/>
      <w:footerReference xmlns:r="http://schemas.openxmlformats.org/officeDocument/2006/relationships" w:type="default" r:id="Rff41c84d6e8b48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 OHANA AS   ·   Org.nr 989 124 579   ·   Byfjordparken 15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 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046dfc3b7d41d6" /><Relationship Type="http://schemas.openxmlformats.org/officeDocument/2006/relationships/footer" Target="/word/footer1.xml" Id="Rff41c84d6e8b4879" /></Relationships>
</file>