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63c89c54d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 ØVERAASEN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 ØVERAASEN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38a6b087641ae"/>
      <w:footerReference xmlns:r="http://schemas.openxmlformats.org/officeDocument/2006/relationships" w:type="default" r:id="R356d439c59f0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ØVERAASEN HOLDING AS   ·   Org.nr 989 247 530   ·   Handelsvegen 20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ØVERAASEN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38a6b087641ae" /><Relationship Type="http://schemas.openxmlformats.org/officeDocument/2006/relationships/footer" Target="/word/footer1.xml" Id="R356d439c59f044dc" /></Relationships>
</file>