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c0b34f3d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d4437889e7384124"/>
      <w:footerReference xmlns:r="http://schemas.openxmlformats.org/officeDocument/2006/relationships" w:type="default" r:id="Rdf5c9bcf7ea7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37889e7384124" /><Relationship Type="http://schemas.openxmlformats.org/officeDocument/2006/relationships/footer" Target="/word/footer1.xml" Id="Rdf5c9bcf7ea7470e" /></Relationships>
</file>